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1084" w:firstLineChars="300"/>
        <w:rPr>
          <w:rFonts w:asci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吉安市科技馆招聘工作人员报名登记表</w:t>
      </w:r>
    </w:p>
    <w:p>
      <w:pPr>
        <w:spacing w:line="400" w:lineRule="exact"/>
        <w:jc w:val="center"/>
        <w:rPr>
          <w:rFonts w:ascii="宋体"/>
          <w:b/>
          <w:sz w:val="18"/>
          <w:szCs w:val="18"/>
        </w:rPr>
      </w:pPr>
    </w:p>
    <w:tbl>
      <w:tblPr>
        <w:tblStyle w:val="4"/>
        <w:tblW w:w="92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081"/>
        <w:gridCol w:w="477"/>
        <w:gridCol w:w="13"/>
        <w:gridCol w:w="590"/>
        <w:gridCol w:w="900"/>
        <w:gridCol w:w="660"/>
        <w:gridCol w:w="780"/>
        <w:gridCol w:w="1843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名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 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8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 贯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61" w:firstLineChars="2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 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健康   状况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身高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(手机)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40" w:firstLineChars="5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 历</w:t>
            </w:r>
          </w:p>
        </w:tc>
        <w:tc>
          <w:tcPr>
            <w:tcW w:w="1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毕业院校及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</w:t>
            </w:r>
          </w:p>
        </w:tc>
        <w:tc>
          <w:tcPr>
            <w:tcW w:w="4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403" w:leftChars="-192" w:firstLine="464" w:firstLineChars="166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6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4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</w:tc>
        <w:tc>
          <w:tcPr>
            <w:tcW w:w="81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119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ind w:left="119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left="119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left="119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left="119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left="119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left="119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left="119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left="119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3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资格审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查意见</w:t>
            </w:r>
          </w:p>
        </w:tc>
        <w:tc>
          <w:tcPr>
            <w:tcW w:w="81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4340" w:firstLineChars="155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4340" w:firstLineChars="155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4340" w:firstLineChars="155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4340" w:firstLineChars="155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4340" w:firstLineChars="155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4340" w:firstLineChars="155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4060" w:firstLineChars="14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时间：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备注</w:t>
            </w:r>
          </w:p>
        </w:tc>
        <w:tc>
          <w:tcPr>
            <w:tcW w:w="81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BC"/>
    <w:rsid w:val="0023619B"/>
    <w:rsid w:val="0080712E"/>
    <w:rsid w:val="00AC2ABC"/>
    <w:rsid w:val="50D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27</Words>
  <Characters>156</Characters>
  <Lines>1</Lines>
  <Paragraphs>1</Paragraphs>
  <TotalTime>0</TotalTime>
  <ScaleCrop>false</ScaleCrop>
  <LinksUpToDate>false</LinksUpToDate>
  <CharactersWithSpaces>182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2019-04-29T02:59:00Z</dcterms:created>
  <dc:creator>微软用户</dc:creator>
  <cp:lastModifiedBy>炙</cp:lastModifiedBy>
  <dcterms:modified xsi:type="dcterms:W3CDTF">2019-04-30T01:51:18Z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